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  <w:bookmarkEnd w:id="0"/>
    </w:p>
    <w:p w14:paraId="0A133210" w14:textId="77777777" w:rsidR="00F24E2A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055ACB72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1885DD5A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立武漢國民中學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20CC6C11" w14:textId="77777777" w:rsid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</w:t>
      </w:r>
    </w:p>
    <w:p w14:paraId="4C9EED97" w14:textId="3AD231C7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大學、桃園市大溪區百吉國民小學。</w:t>
      </w:r>
    </w:p>
    <w:p w14:paraId="0CC25B83" w14:textId="241DD415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58F4EF97" w14:textId="3C88064A" w:rsidR="007F2345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9月13日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共2天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每梯</w:t>
      </w:r>
      <w:proofErr w:type="gramEnd"/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50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</w:t>
      </w:r>
    </w:p>
    <w:p w14:paraId="173D5D53" w14:textId="5850795D" w:rsidR="0050586E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7時。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6CF2C765" w:rsidR="009E1196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65F30ACC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2B62EEC7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35BC327E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69E64C0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50~15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0BB253AF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442EE272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6FC9081D" w:rsidR="00B46891" w:rsidRPr="00E23C66" w:rsidRDefault="007F2345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8E80CD7" w14:textId="77777777" w:rsidR="007F2345" w:rsidRDefault="00E23C66" w:rsidP="007F2345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FCF9084" w:rsidR="00E23C6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403496CA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十一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585E08C4" w:rsidR="009E1196" w:rsidRPr="00E23C66" w:rsidRDefault="007F2345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0A83BB64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00D8F4E1" w:rsidR="00E23C66" w:rsidRPr="004F2693" w:rsidRDefault="00E23C66" w:rsidP="004F2693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4F26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="009249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4F2693">
        <w:rPr>
          <w:rFonts w:ascii="標楷體" w:eastAsia="標楷體" w:hAnsi="標楷體"/>
          <w:sz w:val="28"/>
          <w:szCs w:val="28"/>
        </w:rPr>
        <w:t>站</w:t>
      </w:r>
      <w:r w:rsidRPr="004F2693">
        <w:rPr>
          <w:rFonts w:ascii="標楷體" w:eastAsia="標楷體" w:hAnsi="標楷體" w:hint="eastAsia"/>
          <w:sz w:val="28"/>
          <w:szCs w:val="28"/>
        </w:rPr>
        <w:t>最新</w:t>
      </w:r>
      <w:r w:rsidRPr="004F2693">
        <w:rPr>
          <w:rFonts w:ascii="標楷體" w:eastAsia="標楷體" w:hAnsi="標楷體"/>
          <w:sz w:val="28"/>
          <w:szCs w:val="28"/>
        </w:rPr>
        <w:t>活動訊息</w:t>
      </w:r>
      <w:r w:rsidRPr="004F2693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3DE91CB0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F754ED" w:rsidRPr="00F754ED">
        <w:rPr>
          <w:rFonts w:ascii="標楷體" w:eastAsia="標楷體" w:hAnsi="標楷體"/>
          <w:sz w:val="28"/>
          <w:szCs w:val="28"/>
          <w:u w:val="single"/>
        </w:rPr>
        <w:t>https://forms.gle/2j8HiWT95aSFxcdk7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3DC47A90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8C62EB" w:rsidRPr="008C62EB">
        <w:rPr>
          <w:rFonts w:ascii="標楷體" w:eastAsia="標楷體" w:hAnsi="標楷體" w:hint="eastAsia"/>
          <w:sz w:val="28"/>
          <w:szCs w:val="28"/>
        </w:rPr>
        <w:t>楊</w:t>
      </w:r>
      <w:r w:rsidR="008F3ACA" w:rsidRPr="008C62EB">
        <w:rPr>
          <w:rFonts w:ascii="標楷體" w:eastAsia="標楷體" w:hAnsi="標楷體" w:hint="eastAsia"/>
          <w:sz w:val="28"/>
          <w:szCs w:val="28"/>
        </w:rPr>
        <w:t>教練</w:t>
      </w:r>
      <w:r w:rsidR="008C62EB" w:rsidRPr="008C62EB">
        <w:rPr>
          <w:rFonts w:ascii="標楷體" w:eastAsia="標楷體" w:hAnsi="標楷體"/>
          <w:sz w:val="28"/>
          <w:szCs w:val="28"/>
        </w:rPr>
        <w:t>0928-001820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38390B0F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22299560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9F78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43645E4A" w14:textId="2B1F9DF5" w:rsidR="00574ED5" w:rsidRPr="00B2741A" w:rsidRDefault="00162A47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本活動投保</w:t>
      </w:r>
      <w:r w:rsidR="00F159C0">
        <w:rPr>
          <w:rFonts w:ascii="標楷體" w:eastAsia="標楷體" w:hAnsi="標楷體"/>
          <w:color w:val="auto"/>
          <w:sz w:val="28"/>
          <w:szCs w:val="28"/>
        </w:rPr>
        <w:t>300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F159C0">
        <w:rPr>
          <w:rFonts w:ascii="標楷體" w:eastAsia="標楷體" w:hAnsi="標楷體"/>
          <w:color w:val="auto"/>
          <w:sz w:val="28"/>
          <w:szCs w:val="28"/>
        </w:rPr>
        <w:t>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61201EF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4289C838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358AE549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3EC8BFC1" w14:textId="2850D302" w:rsidR="009249EF" w:rsidRDefault="009249EF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BBAF12" w14:textId="76FB7AF8" w:rsidR="007F2345" w:rsidRDefault="007F2345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8A97A6D" w14:textId="08CA64AB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784A905" w14:textId="175507CD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418F4ED" w14:textId="3C78FD71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089FAD9F" w14:textId="70D470DE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0FAF920" w14:textId="77777777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1E36FE5C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1C6577E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07E71886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318E1AB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40EF6ADF" w14:textId="3B30E8B5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78719D06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21FF1186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71614F2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5FB8A02" w14:textId="689168EC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9A03" w14:textId="77777777" w:rsidR="00B33CD5" w:rsidRDefault="00B33CD5">
      <w:r>
        <w:separator/>
      </w:r>
    </w:p>
  </w:endnote>
  <w:endnote w:type="continuationSeparator" w:id="0">
    <w:p w14:paraId="22FD4351" w14:textId="77777777" w:rsidR="00B33CD5" w:rsidRDefault="00B3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A83EE" w14:textId="77777777" w:rsidR="00B33CD5" w:rsidRDefault="00B33CD5">
      <w:r>
        <w:separator/>
      </w:r>
    </w:p>
  </w:footnote>
  <w:footnote w:type="continuationSeparator" w:id="0">
    <w:p w14:paraId="75DB3005" w14:textId="77777777" w:rsidR="00B33CD5" w:rsidRDefault="00B3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085B"/>
    <w:rsid w:val="0003411C"/>
    <w:rsid w:val="00045046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7F42"/>
    <w:rsid w:val="00162A47"/>
    <w:rsid w:val="00195E5D"/>
    <w:rsid w:val="001A1F54"/>
    <w:rsid w:val="001C2D18"/>
    <w:rsid w:val="001C5474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60EC1"/>
    <w:rsid w:val="00267CD6"/>
    <w:rsid w:val="00277038"/>
    <w:rsid w:val="00282687"/>
    <w:rsid w:val="002911B6"/>
    <w:rsid w:val="002B0188"/>
    <w:rsid w:val="002D0243"/>
    <w:rsid w:val="002F6ADA"/>
    <w:rsid w:val="00310DD0"/>
    <w:rsid w:val="00313911"/>
    <w:rsid w:val="0032216E"/>
    <w:rsid w:val="00334BEE"/>
    <w:rsid w:val="003351BF"/>
    <w:rsid w:val="00343128"/>
    <w:rsid w:val="003453CE"/>
    <w:rsid w:val="00346103"/>
    <w:rsid w:val="00356641"/>
    <w:rsid w:val="00391412"/>
    <w:rsid w:val="003A05EA"/>
    <w:rsid w:val="003B6412"/>
    <w:rsid w:val="003B660D"/>
    <w:rsid w:val="003D6E37"/>
    <w:rsid w:val="00440673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2693"/>
    <w:rsid w:val="004F7A2A"/>
    <w:rsid w:val="00500610"/>
    <w:rsid w:val="00500AF4"/>
    <w:rsid w:val="0050586E"/>
    <w:rsid w:val="005133D8"/>
    <w:rsid w:val="00515265"/>
    <w:rsid w:val="005340FE"/>
    <w:rsid w:val="005362B6"/>
    <w:rsid w:val="00555011"/>
    <w:rsid w:val="00572394"/>
    <w:rsid w:val="00574ED5"/>
    <w:rsid w:val="005E0A05"/>
    <w:rsid w:val="005E6A61"/>
    <w:rsid w:val="005F04CB"/>
    <w:rsid w:val="006044F4"/>
    <w:rsid w:val="00630940"/>
    <w:rsid w:val="00643F96"/>
    <w:rsid w:val="00652E47"/>
    <w:rsid w:val="006B44B4"/>
    <w:rsid w:val="006B5AC8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F2345"/>
    <w:rsid w:val="0083023E"/>
    <w:rsid w:val="008412B0"/>
    <w:rsid w:val="0084623F"/>
    <w:rsid w:val="00854550"/>
    <w:rsid w:val="008664F9"/>
    <w:rsid w:val="008945CB"/>
    <w:rsid w:val="008A2AFF"/>
    <w:rsid w:val="008A7470"/>
    <w:rsid w:val="008A7E8D"/>
    <w:rsid w:val="008B540A"/>
    <w:rsid w:val="008C62EB"/>
    <w:rsid w:val="008E23DD"/>
    <w:rsid w:val="008F3ACA"/>
    <w:rsid w:val="0090076B"/>
    <w:rsid w:val="009014B4"/>
    <w:rsid w:val="00905D6C"/>
    <w:rsid w:val="009249EF"/>
    <w:rsid w:val="009465D0"/>
    <w:rsid w:val="00954620"/>
    <w:rsid w:val="00955029"/>
    <w:rsid w:val="009610C7"/>
    <w:rsid w:val="00966D39"/>
    <w:rsid w:val="00976C12"/>
    <w:rsid w:val="00997933"/>
    <w:rsid w:val="009E1196"/>
    <w:rsid w:val="009F78E4"/>
    <w:rsid w:val="00A0386B"/>
    <w:rsid w:val="00A17CBD"/>
    <w:rsid w:val="00A17FA1"/>
    <w:rsid w:val="00A40E44"/>
    <w:rsid w:val="00A46918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527A"/>
    <w:rsid w:val="00B20E33"/>
    <w:rsid w:val="00B25620"/>
    <w:rsid w:val="00B33720"/>
    <w:rsid w:val="00B33CD5"/>
    <w:rsid w:val="00B46891"/>
    <w:rsid w:val="00B47740"/>
    <w:rsid w:val="00B549FB"/>
    <w:rsid w:val="00B55214"/>
    <w:rsid w:val="00B64631"/>
    <w:rsid w:val="00B701C8"/>
    <w:rsid w:val="00B767D5"/>
    <w:rsid w:val="00B8420C"/>
    <w:rsid w:val="00B97FDB"/>
    <w:rsid w:val="00BA68AF"/>
    <w:rsid w:val="00BC4B09"/>
    <w:rsid w:val="00BD07C9"/>
    <w:rsid w:val="00BD2CBA"/>
    <w:rsid w:val="00BD2E16"/>
    <w:rsid w:val="00BD7F50"/>
    <w:rsid w:val="00BE2462"/>
    <w:rsid w:val="00BF5946"/>
    <w:rsid w:val="00BF5AA9"/>
    <w:rsid w:val="00C02EB0"/>
    <w:rsid w:val="00C26842"/>
    <w:rsid w:val="00C2694F"/>
    <w:rsid w:val="00C50883"/>
    <w:rsid w:val="00C73356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CE58E2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69E7"/>
    <w:rsid w:val="00E97242"/>
    <w:rsid w:val="00EA4DD9"/>
    <w:rsid w:val="00EA6A2D"/>
    <w:rsid w:val="00EC3B6A"/>
    <w:rsid w:val="00ED03D4"/>
    <w:rsid w:val="00EE15DD"/>
    <w:rsid w:val="00F03978"/>
    <w:rsid w:val="00F159C0"/>
    <w:rsid w:val="00F24E2A"/>
    <w:rsid w:val="00F4741C"/>
    <w:rsid w:val="00F713C6"/>
    <w:rsid w:val="00F754ED"/>
    <w:rsid w:val="00F92758"/>
    <w:rsid w:val="00FB3618"/>
    <w:rsid w:val="00FD279F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2022-04-19T01:12:00Z</cp:lastPrinted>
  <dcterms:created xsi:type="dcterms:W3CDTF">2023-09-07T00:14:00Z</dcterms:created>
  <dcterms:modified xsi:type="dcterms:W3CDTF">2023-09-07T00:14:00Z</dcterms:modified>
</cp:coreProperties>
</file>